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C415" w14:textId="77777777" w:rsidR="00E56D08" w:rsidRPr="006E376E" w:rsidRDefault="00E56D08" w:rsidP="00E56D08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D22FA6" w14:textId="77777777" w:rsidR="00E56D08" w:rsidRPr="006E376E" w:rsidRDefault="00E56D08" w:rsidP="00E56D08">
      <w:pPr>
        <w:spacing w:before="12"/>
        <w:rPr>
          <w:rFonts w:ascii="Times New Roman" w:hAnsi="Times New Roman" w:cs="Times New Roman"/>
          <w:sz w:val="23"/>
          <w:szCs w:val="23"/>
          <w:lang w:eastAsia="zh-CN"/>
        </w:rPr>
      </w:pPr>
    </w:p>
    <w:p w14:paraId="537ABADC" w14:textId="77777777" w:rsidR="00E56D08" w:rsidRPr="006E376E" w:rsidRDefault="00E56D08" w:rsidP="00E56D08">
      <w:pPr>
        <w:spacing w:line="506" w:lineRule="exact"/>
        <w:ind w:left="1423"/>
        <w:rPr>
          <w:rFonts w:ascii="Times New Roman" w:hAnsi="Times New Roman" w:cs="Times New Roman"/>
          <w:sz w:val="38"/>
          <w:szCs w:val="38"/>
          <w:lang w:eastAsia="zh-CN"/>
        </w:rPr>
      </w:pPr>
      <w:r w:rsidRPr="006E376E">
        <w:rPr>
          <w:rFonts w:ascii="Times New Roman" w:hAnsi="Times New Roman" w:cs="Times New Roman"/>
          <w:sz w:val="38"/>
          <w:szCs w:val="38"/>
          <w:lang w:eastAsia="zh-CN"/>
        </w:rPr>
        <w:t>建设项目环境影响评价公众意见表</w:t>
      </w:r>
    </w:p>
    <w:p w14:paraId="265F75AC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732029B" w14:textId="77777777" w:rsidR="00E56D08" w:rsidRPr="006E376E" w:rsidRDefault="00E56D08" w:rsidP="00E47E79">
      <w:pPr>
        <w:pStyle w:val="1"/>
        <w:tabs>
          <w:tab w:val="left" w:pos="2287"/>
          <w:tab w:val="left" w:pos="2889"/>
          <w:tab w:val="left" w:pos="3492"/>
        </w:tabs>
        <w:spacing w:before="120"/>
        <w:ind w:firstLineChars="0" w:firstLine="0"/>
        <w:rPr>
          <w:rFonts w:eastAsiaTheme="minorEastAsia" w:cs="Times New Roman"/>
          <w:b w:val="0"/>
          <w:bCs w:val="0"/>
          <w:sz w:val="24"/>
          <w:szCs w:val="24"/>
        </w:rPr>
      </w:pPr>
      <w:r w:rsidRPr="006E376E">
        <w:rPr>
          <w:rFonts w:eastAsiaTheme="minorEastAsia" w:cs="Times New Roman"/>
          <w:b w:val="0"/>
          <w:w w:val="95"/>
          <w:sz w:val="24"/>
          <w:szCs w:val="24"/>
        </w:rPr>
        <w:t>填表日期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年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月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sz w:val="24"/>
          <w:szCs w:val="24"/>
          <w:u w:val="single" w:color="000000"/>
        </w:rPr>
        <w:t>日</w:t>
      </w:r>
    </w:p>
    <w:p w14:paraId="149AB3DA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20"/>
        <w:gridCol w:w="6670"/>
      </w:tblGrid>
      <w:tr w:rsidR="00E56D08" w:rsidRPr="006E376E" w14:paraId="59F0FB2C" w14:textId="77777777" w:rsidTr="00AB4E39">
        <w:trPr>
          <w:trHeight w:hRule="exact" w:val="695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6E0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4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61841" w14:textId="77777777" w:rsidR="00062DB2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天津市雨水情监测预报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三道防线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建设项目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  <w:p w14:paraId="27614717" w14:textId="7EA26CFA" w:rsidR="00E56D08" w:rsidRPr="006E376E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波段测雨雷达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 w:rsidR="005A084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杨津庄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站）</w:t>
            </w:r>
          </w:p>
        </w:tc>
      </w:tr>
      <w:tr w:rsidR="00E56D08" w:rsidRPr="006E376E" w14:paraId="1FAEFA07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09B35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一、本页为公众意见</w:t>
            </w:r>
          </w:p>
        </w:tc>
      </w:tr>
      <w:tr w:rsidR="00E56D08" w:rsidRPr="006E376E" w14:paraId="7B5C1DE5" w14:textId="77777777" w:rsidTr="00AB4E39">
        <w:trPr>
          <w:trHeight w:hRule="exact" w:val="8612"/>
        </w:trPr>
        <w:tc>
          <w:tcPr>
            <w:tcW w:w="9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3BF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pacing w:val="11"/>
                <w:sz w:val="21"/>
                <w:szCs w:val="21"/>
                <w:lang w:eastAsia="zh-CN"/>
              </w:rPr>
              <w:t>与本项目环境影响和环境保护措施有关的建议和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意见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（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注：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根据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《环境影响评价公众参与办法》</w:t>
            </w:r>
            <w:r w:rsidRPr="006E376E">
              <w:rPr>
                <w:rFonts w:ascii="Times New Roman" w:hAnsi="Times New Roman" w:cs="Times New Roman"/>
                <w:spacing w:val="14"/>
                <w:sz w:val="21"/>
                <w:szCs w:val="21"/>
                <w:lang w:eastAsia="zh-CN"/>
              </w:rPr>
              <w:t>规定，涉及</w:t>
            </w:r>
            <w:r w:rsidRPr="006E376E">
              <w:rPr>
                <w:rFonts w:ascii="Times New Roman" w:hAnsi="Times New Roman" w:cs="Times New Roman"/>
                <w:b/>
                <w:bCs/>
                <w:spacing w:val="14"/>
                <w:sz w:val="21"/>
                <w:szCs w:val="21"/>
                <w:lang w:eastAsia="zh-CN"/>
              </w:rPr>
              <w:t>征地</w:t>
            </w:r>
            <w:r w:rsidRPr="006E376E">
              <w:rPr>
                <w:rFonts w:ascii="Times New Roman" w:hAnsi="Times New Roman" w:cs="Times New Roman"/>
                <w:b/>
                <w:bCs/>
                <w:spacing w:val="15"/>
                <w:w w:val="99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>拆迁、财产、就业</w:t>
            </w:r>
            <w:r w:rsidRPr="006E376E">
              <w:rPr>
                <w:rFonts w:ascii="Times New Roman" w:hAnsi="Times New Roman" w:cs="Times New Roman"/>
                <w:b/>
                <w:bCs/>
                <w:spacing w:val="-10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等与项目环评无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关的意见或者诉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求不属于项目环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评公参内容）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2B884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F2D674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BE0325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2F8E14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0E6D2A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22B5E0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4C30FF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A48D71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76F7A93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ABE134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8F53A6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CEEF3D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BCE53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4B2DBC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CA5545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DA1E75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35157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A85C27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882EEB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0D542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461218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D4FD99C" w14:textId="77777777" w:rsidR="00E56D08" w:rsidRPr="006E376E" w:rsidRDefault="00E56D08" w:rsidP="00E47E7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（填写该项内容时请勿涉及国家秘密、商业秘密、个人隐私等内容，若本页不</w:t>
            </w:r>
            <w:r w:rsidRPr="006E376E">
              <w:rPr>
                <w:rFonts w:ascii="Times New Roman" w:hAnsi="Times New Roman" w:cs="Times New Roman"/>
                <w:spacing w:val="-7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够可另附页）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7F1FBCAE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F3CD82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二、本页为公众信息</w:t>
            </w:r>
          </w:p>
        </w:tc>
      </w:tr>
      <w:tr w:rsidR="00E56D08" w:rsidRPr="006E376E" w14:paraId="44CEEEBD" w14:textId="77777777" w:rsidTr="00AB4E39">
        <w:trPr>
          <w:trHeight w:hRule="exact" w:val="69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51D9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（一）公众为公民的请填写以下信息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1A99AB5" w14:textId="77777777" w:rsidR="00E56D08" w:rsidRPr="006E376E" w:rsidRDefault="00E56D08" w:rsidP="00E56D08">
      <w:pPr>
        <w:rPr>
          <w:rFonts w:ascii="Times New Roman" w:hAnsi="Times New Roman" w:cs="Times New Roman"/>
          <w:sz w:val="21"/>
          <w:szCs w:val="21"/>
          <w:lang w:eastAsia="zh-CN"/>
        </w:rPr>
        <w:sectPr w:rsidR="00E56D08" w:rsidRPr="006E376E" w:rsidSect="00AB4E39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72A0E79E" w14:textId="77777777" w:rsidR="00E56D08" w:rsidRPr="006E376E" w:rsidRDefault="00E56D08" w:rsidP="00E56D08">
      <w:pPr>
        <w:spacing w:before="1"/>
        <w:rPr>
          <w:rFonts w:ascii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66"/>
        <w:gridCol w:w="4420"/>
      </w:tblGrid>
      <w:tr w:rsidR="00E56D08" w:rsidRPr="006E376E" w14:paraId="6ADEDAB1" w14:textId="77777777" w:rsidTr="00AB4E39">
        <w:trPr>
          <w:trHeight w:hRule="exact" w:val="695"/>
        </w:trPr>
        <w:tc>
          <w:tcPr>
            <w:tcW w:w="23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EBF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姓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102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6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0D317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2E457926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12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A26F5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622B1DCE" w14:textId="77777777" w:rsidTr="00AB4E39">
        <w:trPr>
          <w:trHeight w:hRule="exact" w:val="98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5FC0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12772464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BC96C" w14:textId="77777777" w:rsidR="00E56D08" w:rsidRPr="006E376E" w:rsidRDefault="00E56D08" w:rsidP="00F72FF4">
            <w:pPr>
              <w:pStyle w:val="TableParagraph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1F416CE7" w14:textId="77777777" w:rsidTr="00AB4E39">
        <w:trPr>
          <w:trHeight w:hRule="exact" w:val="86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57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95DB5" w14:textId="77777777" w:rsidR="00E56D08" w:rsidRPr="006E376E" w:rsidRDefault="00E56D08" w:rsidP="00F72FF4">
            <w:pPr>
              <w:pStyle w:val="TableParagraph"/>
              <w:spacing w:before="122"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</w:t>
            </w:r>
          </w:p>
          <w:p w14:paraId="048C8E72" w14:textId="77777777" w:rsidR="00E56D08" w:rsidRPr="006E376E" w:rsidRDefault="00E56D08" w:rsidP="00F72FF4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（居委会）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村民组（小区）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29315370" w14:textId="77777777" w:rsidTr="00AB4E39">
        <w:trPr>
          <w:trHeight w:hRule="exact" w:val="149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A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 w14:paraId="70C1BB7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0CBF8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lang w:eastAsia="zh-CN"/>
              </w:rPr>
            </w:pPr>
          </w:p>
          <w:p w14:paraId="77DDD4EA" w14:textId="77777777" w:rsidR="00921308" w:rsidRPr="006E376E" w:rsidRDefault="009213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43DFD76" w14:textId="77777777" w:rsidR="00E56D08" w:rsidRPr="006E376E" w:rsidRDefault="00E56D08" w:rsidP="009213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（若不填则默认为不同意公开）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0685592A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5AB2AC" w14:textId="77777777" w:rsidR="00E56D08" w:rsidRPr="006E376E" w:rsidRDefault="00E56D08" w:rsidP="00F72FF4">
            <w:pPr>
              <w:pStyle w:val="TableParagraph"/>
              <w:spacing w:before="168"/>
              <w:ind w:left="9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（二）公众为法人或其他组织的请填写以下信息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4C478F5E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4A3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E156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0E6658F0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F48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877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56DA6718" w14:textId="77777777" w:rsidTr="00AB4E39">
        <w:trPr>
          <w:trHeight w:hRule="exact" w:val="1231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1F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3A49469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60D56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70624974" w14:textId="77777777" w:rsidTr="00AB4E39">
        <w:trPr>
          <w:trHeight w:hRule="exact" w:val="100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EF2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地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6E376E">
              <w:rPr>
                <w:rFonts w:ascii="Times New Roman" w:hAnsi="Times New Roman" w:cs="Times New Roman"/>
                <w:b/>
                <w:bCs/>
                <w:spacing w:val="101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10A3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xx</w:t>
            </w:r>
            <w:r w:rsidRPr="006E376E">
              <w:rPr>
                <w:rFonts w:ascii="Times New Roman" w:hAnsi="Times New Roman" w:cs="Times New Roman"/>
                <w:spacing w:val="-5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E56D08" w:rsidRPr="006E376E" w14:paraId="1F768D38" w14:textId="77777777" w:rsidTr="00AB4E39">
        <w:trPr>
          <w:trHeight w:hRule="exact" w:val="25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E70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3BB46D3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3CF614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5D3A967" w14:textId="77777777" w:rsidR="00E56D08" w:rsidRPr="006E376E" w:rsidRDefault="00E56D08" w:rsidP="00F72FF4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4168844" w14:textId="77777777" w:rsidR="00E56D08" w:rsidRPr="006E376E" w:rsidRDefault="00E56D08" w:rsidP="00F72FF4">
            <w:pPr>
              <w:pStyle w:val="TableParagraph"/>
              <w:spacing w:line="272" w:lineRule="exact"/>
              <w:ind w:left="98" w:right="10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 w:rsidRPr="006E376E">
              <w:rPr>
                <w:rFonts w:ascii="Times New Roman" w:hAnsi="Times New Roman" w:cs="Times New Roman"/>
                <w:spacing w:val="-87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能公开的具体信息。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22146234" w14:textId="77777777" w:rsidR="004427BD" w:rsidRPr="006E376E" w:rsidRDefault="004427BD">
      <w:pPr>
        <w:rPr>
          <w:rFonts w:ascii="Times New Roman" w:hAnsi="Times New Roman" w:cs="Times New Roman"/>
          <w:lang w:eastAsia="zh-CN"/>
        </w:rPr>
      </w:pPr>
    </w:p>
    <w:sectPr w:rsidR="004427BD" w:rsidRPr="006E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CA0A6" w14:textId="77777777" w:rsidR="004F21D9" w:rsidRDefault="004F21D9" w:rsidP="00E56D08">
      <w:r>
        <w:separator/>
      </w:r>
    </w:p>
  </w:endnote>
  <w:endnote w:type="continuationSeparator" w:id="0">
    <w:p w14:paraId="5563370F" w14:textId="77777777" w:rsidR="004F21D9" w:rsidRDefault="004F21D9" w:rsidP="00E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79D8" w14:textId="77777777" w:rsidR="004F21D9" w:rsidRDefault="004F21D9" w:rsidP="00E56D08">
      <w:r>
        <w:separator/>
      </w:r>
    </w:p>
  </w:footnote>
  <w:footnote w:type="continuationSeparator" w:id="0">
    <w:p w14:paraId="0F534F15" w14:textId="77777777" w:rsidR="004F21D9" w:rsidRDefault="004F21D9" w:rsidP="00E5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6EF"/>
    <w:multiLevelType w:val="hybridMultilevel"/>
    <w:tmpl w:val="C14E76D2"/>
    <w:lvl w:ilvl="0" w:tplc="5D2E191A">
      <w:start w:val="1"/>
      <w:numFmt w:val="decimal"/>
      <w:pStyle w:val="lh--"/>
      <w:lvlText w:val="图%1 "/>
      <w:lvlJc w:val="left"/>
      <w:pPr>
        <w:ind w:left="900" w:hanging="420"/>
      </w:pPr>
      <w:rPr>
        <w:rFonts w:hint="eastAsia"/>
      </w:rPr>
    </w:lvl>
    <w:lvl w:ilvl="1" w:tplc="B302FE60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6B437B5"/>
    <w:multiLevelType w:val="hybridMultilevel"/>
    <w:tmpl w:val="FDEE58B4"/>
    <w:lvl w:ilvl="0" w:tplc="529C7A38">
      <w:start w:val="1"/>
      <w:numFmt w:val="decimal"/>
      <w:pStyle w:val="lh--0"/>
      <w:lvlText w:val="表%1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C6BDE"/>
    <w:multiLevelType w:val="multilevel"/>
    <w:tmpl w:val="8D80F694"/>
    <w:lvl w:ilvl="0">
      <w:start w:val="1"/>
      <w:numFmt w:val="decimal"/>
      <w:pStyle w:val="lh-1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70791EA5"/>
    <w:multiLevelType w:val="multilevel"/>
    <w:tmpl w:val="68B8D4FE"/>
    <w:lvl w:ilvl="0">
      <w:start w:val="1"/>
      <w:numFmt w:val="decimal"/>
      <w:pStyle w:val="lh-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-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lh-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Restart w:val="2"/>
      <w:pStyle w:val="lh--1"/>
      <w:suff w:val="space"/>
      <w:lvlText w:val="表%1.%2-%4    "/>
      <w:lvlJc w:val="left"/>
      <w:pPr>
        <w:ind w:left="0" w:firstLine="0"/>
      </w:pPr>
      <w:rPr>
        <w:rFonts w:hint="eastAsia"/>
        <w:b w:val="0"/>
        <w:color w:val="auto"/>
      </w:rPr>
    </w:lvl>
    <w:lvl w:ilvl="4">
      <w:start w:val="1"/>
      <w:numFmt w:val="decimal"/>
      <w:lvlRestart w:val="3"/>
      <w:pStyle w:val="lh-4-"/>
      <w:suff w:val="space"/>
      <w:lvlText w:val="%1.%2.%3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2"/>
      <w:pStyle w:val="lh--2"/>
      <w:suff w:val="space"/>
      <w:lvlText w:val="图%1.%2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24608150">
    <w:abstractNumId w:val="3"/>
  </w:num>
  <w:num w:numId="2" w16cid:durableId="1125201422">
    <w:abstractNumId w:val="3"/>
  </w:num>
  <w:num w:numId="3" w16cid:durableId="1696418974">
    <w:abstractNumId w:val="3"/>
  </w:num>
  <w:num w:numId="4" w16cid:durableId="2078161183">
    <w:abstractNumId w:val="3"/>
  </w:num>
  <w:num w:numId="5" w16cid:durableId="603808744">
    <w:abstractNumId w:val="1"/>
  </w:num>
  <w:num w:numId="6" w16cid:durableId="1345130364">
    <w:abstractNumId w:val="3"/>
  </w:num>
  <w:num w:numId="7" w16cid:durableId="296226176">
    <w:abstractNumId w:val="2"/>
  </w:num>
  <w:num w:numId="8" w16cid:durableId="742488621">
    <w:abstractNumId w:val="2"/>
  </w:num>
  <w:num w:numId="9" w16cid:durableId="350029115">
    <w:abstractNumId w:val="0"/>
  </w:num>
  <w:num w:numId="10" w16cid:durableId="207365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2"/>
    <w:rsid w:val="00011A86"/>
    <w:rsid w:val="0005259A"/>
    <w:rsid w:val="00062DB2"/>
    <w:rsid w:val="000C636A"/>
    <w:rsid w:val="00106976"/>
    <w:rsid w:val="00144422"/>
    <w:rsid w:val="00287E24"/>
    <w:rsid w:val="002C351C"/>
    <w:rsid w:val="003020FB"/>
    <w:rsid w:val="003E5FE5"/>
    <w:rsid w:val="004427BD"/>
    <w:rsid w:val="00452A32"/>
    <w:rsid w:val="004F21D9"/>
    <w:rsid w:val="0053673D"/>
    <w:rsid w:val="005A0847"/>
    <w:rsid w:val="005A198C"/>
    <w:rsid w:val="00660AEC"/>
    <w:rsid w:val="00677BB1"/>
    <w:rsid w:val="006E376E"/>
    <w:rsid w:val="00795128"/>
    <w:rsid w:val="00813147"/>
    <w:rsid w:val="00861E8D"/>
    <w:rsid w:val="008750DE"/>
    <w:rsid w:val="008F6EB9"/>
    <w:rsid w:val="0091452D"/>
    <w:rsid w:val="00921308"/>
    <w:rsid w:val="00931D58"/>
    <w:rsid w:val="00A03102"/>
    <w:rsid w:val="00A928D5"/>
    <w:rsid w:val="00A94E41"/>
    <w:rsid w:val="00AB3CEC"/>
    <w:rsid w:val="00AB4E39"/>
    <w:rsid w:val="00BC5F40"/>
    <w:rsid w:val="00C300F1"/>
    <w:rsid w:val="00DD1C76"/>
    <w:rsid w:val="00E47E79"/>
    <w:rsid w:val="00E5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DE94"/>
  <w15:chartTrackingRefBased/>
  <w15:docId w15:val="{C7F749D9-721F-4154-85FD-9764C1C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6D08"/>
    <w:pPr>
      <w:widowControl w:val="0"/>
    </w:pPr>
    <w:rPr>
      <w:kern w:val="0"/>
      <w:sz w:val="22"/>
      <w:lang w:eastAsia="en-US"/>
    </w:rPr>
  </w:style>
  <w:style w:type="paragraph" w:styleId="1">
    <w:name w:val="heading 1"/>
    <w:aliases w:val="表内大标题,标题 1-fl,lh-1级标题-报告书"/>
    <w:basedOn w:val="a"/>
    <w:next w:val="a"/>
    <w:link w:val="10"/>
    <w:uiPriority w:val="1"/>
    <w:qFormat/>
    <w:rsid w:val="003020FB"/>
    <w:pPr>
      <w:tabs>
        <w:tab w:val="left" w:pos="0"/>
      </w:tabs>
      <w:spacing w:beforeLines="50" w:before="50" w:line="360" w:lineRule="auto"/>
      <w:ind w:firstLineChars="200" w:firstLine="200"/>
      <w:outlineLvl w:val="0"/>
    </w:pPr>
    <w:rPr>
      <w:rFonts w:ascii="Times New Roman" w:eastAsia="宋体" w:hAnsi="Times New Roman"/>
      <w:b/>
      <w:bCs/>
      <w:snapToGrid w:val="0"/>
      <w:sz w:val="28"/>
      <w:szCs w:val="44"/>
      <w:lang w:eastAsia="zh-CN"/>
    </w:rPr>
  </w:style>
  <w:style w:type="paragraph" w:styleId="2">
    <w:name w:val="heading 2"/>
    <w:aliases w:val="lh-1级标题-报告表,标题 2-fl"/>
    <w:basedOn w:val="a"/>
    <w:next w:val="a"/>
    <w:link w:val="20"/>
    <w:unhideWhenUsed/>
    <w:rsid w:val="003020FB"/>
    <w:pPr>
      <w:spacing w:line="360" w:lineRule="auto"/>
      <w:jc w:val="both"/>
      <w:outlineLvl w:val="1"/>
    </w:pPr>
    <w:rPr>
      <w:rFonts w:ascii="Times New Roman" w:eastAsia="黑体" w:hAnsi="Times New Roman" w:cstheme="majorBidi"/>
      <w:bCs/>
      <w:snapToGrid w:val="0"/>
      <w:sz w:val="24"/>
      <w:szCs w:val="32"/>
      <w:lang w:eastAsia="zh-CN"/>
    </w:rPr>
  </w:style>
  <w:style w:type="paragraph" w:styleId="3">
    <w:name w:val="heading 3"/>
    <w:aliases w:val="lh-2级标题-报告表,标题 3-fl"/>
    <w:basedOn w:val="a"/>
    <w:next w:val="a"/>
    <w:link w:val="30"/>
    <w:unhideWhenUsed/>
    <w:rsid w:val="003020FB"/>
    <w:pPr>
      <w:spacing w:line="360" w:lineRule="auto"/>
      <w:jc w:val="both"/>
      <w:outlineLvl w:val="2"/>
    </w:pPr>
    <w:rPr>
      <w:rFonts w:ascii="Times New Roman" w:eastAsia="黑体" w:hAnsi="Times New Roman"/>
      <w:bCs/>
      <w:sz w:val="24"/>
      <w:szCs w:val="32"/>
      <w:lang w:eastAsia="zh-CN"/>
    </w:rPr>
  </w:style>
  <w:style w:type="paragraph" w:styleId="4">
    <w:name w:val="heading 4"/>
    <w:aliases w:val="标题 4-fl"/>
    <w:basedOn w:val="a"/>
    <w:next w:val="a"/>
    <w:link w:val="40"/>
    <w:uiPriority w:val="9"/>
    <w:unhideWhenUsed/>
    <w:rsid w:val="003020FB"/>
    <w:pPr>
      <w:keepNext/>
      <w:keepLines/>
      <w:adjustRightInd w:val="0"/>
      <w:snapToGrid w:val="0"/>
      <w:spacing w:line="480" w:lineRule="exact"/>
      <w:jc w:val="both"/>
      <w:outlineLvl w:val="3"/>
    </w:pPr>
    <w:rPr>
      <w:rFonts w:ascii="Times New Roman" w:eastAsia="宋体" w:hAnsi="Times New Roman" w:cstheme="majorBidi"/>
      <w:bCs/>
      <w:snapToGrid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h-10">
    <w:name w:val="lh-1级标题报告书"/>
    <w:next w:val="a"/>
    <w:link w:val="lh-1Char"/>
    <w:qFormat/>
    <w:rsid w:val="003020FB"/>
    <w:pPr>
      <w:keepNext/>
      <w:pageBreakBefore/>
      <w:numPr>
        <w:numId w:val="10"/>
      </w:numPr>
      <w:spacing w:line="480" w:lineRule="auto"/>
      <w:outlineLvl w:val="0"/>
    </w:pPr>
    <w:rPr>
      <w:rFonts w:ascii="Times New Roman" w:eastAsia="黑体" w:hAnsi="Times New Roman"/>
      <w:bCs/>
      <w:snapToGrid w:val="0"/>
      <w:kern w:val="0"/>
      <w:sz w:val="24"/>
      <w:szCs w:val="44"/>
    </w:rPr>
  </w:style>
  <w:style w:type="character" w:customStyle="1" w:styleId="lh-1Char">
    <w:name w:val="lh-1级标题报告书 Char"/>
    <w:basedOn w:val="a0"/>
    <w:link w:val="lh-10"/>
    <w:rsid w:val="003020FB"/>
    <w:rPr>
      <w:rFonts w:ascii="Times New Roman" w:eastAsia="黑体" w:hAnsi="Times New Roman"/>
      <w:bCs/>
      <w:snapToGrid w:val="0"/>
      <w:kern w:val="0"/>
      <w:sz w:val="24"/>
      <w:szCs w:val="44"/>
    </w:rPr>
  </w:style>
  <w:style w:type="paragraph" w:customStyle="1" w:styleId="lh-2-">
    <w:name w:val="lh-2级标题-报告书"/>
    <w:next w:val="a"/>
    <w:link w:val="lh-2-Char"/>
    <w:qFormat/>
    <w:rsid w:val="003020FB"/>
    <w:pPr>
      <w:keepNext/>
      <w:numPr>
        <w:ilvl w:val="1"/>
        <w:numId w:val="10"/>
      </w:numPr>
      <w:spacing w:line="360" w:lineRule="auto"/>
      <w:outlineLvl w:val="1"/>
    </w:pPr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lh-2-Char">
    <w:name w:val="lh-2级标题-报告书 Char"/>
    <w:basedOn w:val="a0"/>
    <w:link w:val="lh-2-"/>
    <w:rsid w:val="003020FB"/>
    <w:rPr>
      <w:rFonts w:ascii="Times New Roman" w:eastAsia="黑体" w:hAnsi="Times New Roman"/>
      <w:bCs/>
      <w:kern w:val="0"/>
      <w:sz w:val="24"/>
      <w:szCs w:val="32"/>
    </w:rPr>
  </w:style>
  <w:style w:type="paragraph" w:customStyle="1" w:styleId="lh-3">
    <w:name w:val="lh-3级标题报告书"/>
    <w:next w:val="a"/>
    <w:link w:val="lh-3Char"/>
    <w:qFormat/>
    <w:rsid w:val="003020FB"/>
    <w:pPr>
      <w:keepNext/>
      <w:numPr>
        <w:ilvl w:val="2"/>
        <w:numId w:val="10"/>
      </w:numPr>
      <w:spacing w:line="360" w:lineRule="auto"/>
      <w:outlineLvl w:val="2"/>
    </w:pPr>
    <w:rPr>
      <w:rFonts w:ascii="Times New Roman" w:eastAsia="黑体" w:hAnsi="Times New Roman" w:cs="Times New Roman"/>
      <w:kern w:val="0"/>
      <w:sz w:val="24"/>
      <w:szCs w:val="24"/>
    </w:rPr>
  </w:style>
  <w:style w:type="character" w:customStyle="1" w:styleId="lh-3Char">
    <w:name w:val="lh-3级标题报告书 Char"/>
    <w:basedOn w:val="a0"/>
    <w:link w:val="lh-3"/>
    <w:rsid w:val="003020FB"/>
    <w:rPr>
      <w:rFonts w:ascii="Times New Roman" w:eastAsia="黑体" w:hAnsi="Times New Roman" w:cs="Times New Roman"/>
      <w:kern w:val="0"/>
      <w:sz w:val="24"/>
      <w:szCs w:val="24"/>
    </w:rPr>
  </w:style>
  <w:style w:type="paragraph" w:customStyle="1" w:styleId="lh-4-">
    <w:name w:val="lh-4级标题-报告书"/>
    <w:next w:val="a"/>
    <w:link w:val="lh-4-Char"/>
    <w:qFormat/>
    <w:rsid w:val="003020FB"/>
    <w:pPr>
      <w:numPr>
        <w:ilvl w:val="4"/>
        <w:numId w:val="10"/>
      </w:numPr>
      <w:spacing w:line="360" w:lineRule="auto"/>
      <w:outlineLvl w:val="3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4-Char">
    <w:name w:val="lh-4级标题-报告书 Char"/>
    <w:basedOn w:val="a0"/>
    <w:link w:val="lh-4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3">
    <w:name w:val="lh-表格文字-报告书"/>
    <w:link w:val="lh--Char"/>
    <w:qFormat/>
    <w:rsid w:val="003020FB"/>
    <w:pPr>
      <w:jc w:val="center"/>
    </w:pPr>
    <w:rPr>
      <w:rFonts w:ascii="Times New Roman" w:eastAsia="宋体" w:hAnsi="Times New Roman"/>
      <w:snapToGrid w:val="0"/>
      <w:kern w:val="0"/>
      <w:szCs w:val="24"/>
    </w:rPr>
  </w:style>
  <w:style w:type="character" w:customStyle="1" w:styleId="lh--Char">
    <w:name w:val="lh-表格文字-报告书 Char"/>
    <w:basedOn w:val="a0"/>
    <w:link w:val="lh--3"/>
    <w:qFormat/>
    <w:rsid w:val="003020FB"/>
    <w:rPr>
      <w:rFonts w:ascii="Times New Roman" w:eastAsia="宋体" w:hAnsi="Times New Roman"/>
      <w:snapToGrid w:val="0"/>
      <w:kern w:val="0"/>
      <w:szCs w:val="24"/>
    </w:rPr>
  </w:style>
  <w:style w:type="paragraph" w:customStyle="1" w:styleId="lh--0">
    <w:name w:val="lh-表题-报告书概述"/>
    <w:next w:val="lh--3"/>
    <w:link w:val="lh--Char0"/>
    <w:qFormat/>
    <w:rsid w:val="003020FB"/>
    <w:pPr>
      <w:numPr>
        <w:numId w:val="5"/>
      </w:numPr>
      <w:spacing w:beforeLines="50" w:before="50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0">
    <w:name w:val="lh-表题-报告书概述 Char"/>
    <w:basedOn w:val="a0"/>
    <w:link w:val="lh--0"/>
    <w:qFormat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1">
    <w:name w:val="lh-表题-报告书正文"/>
    <w:next w:val="lh--3"/>
    <w:link w:val="lh--Char1"/>
    <w:autoRedefine/>
    <w:qFormat/>
    <w:rsid w:val="003020FB"/>
    <w:pPr>
      <w:keepNext/>
      <w:numPr>
        <w:ilvl w:val="3"/>
        <w:numId w:val="10"/>
      </w:numPr>
      <w:adjustRightInd w:val="0"/>
      <w:snapToGrid w:val="0"/>
      <w:spacing w:beforeLines="50" w:before="163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1">
    <w:name w:val="lh-表题-报告书正文 Char"/>
    <w:basedOn w:val="a0"/>
    <w:link w:val="lh--1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">
    <w:name w:val="lh-表注"/>
    <w:link w:val="lh-Char"/>
    <w:qFormat/>
    <w:rsid w:val="003020FB"/>
    <w:pPr>
      <w:textAlignment w:val="baseline"/>
    </w:pPr>
    <w:rPr>
      <w:rFonts w:ascii="Times New Roman" w:eastAsia="宋体" w:hAnsi="Times New Roman"/>
      <w:snapToGrid w:val="0"/>
      <w:kern w:val="0"/>
      <w:szCs w:val="21"/>
    </w:rPr>
  </w:style>
  <w:style w:type="character" w:customStyle="1" w:styleId="lh-Char">
    <w:name w:val="lh-表注 Char"/>
    <w:basedOn w:val="a0"/>
    <w:link w:val="lh-"/>
    <w:rsid w:val="003020FB"/>
    <w:rPr>
      <w:rFonts w:ascii="Times New Roman" w:eastAsia="宋体" w:hAnsi="Times New Roman"/>
      <w:snapToGrid w:val="0"/>
      <w:kern w:val="0"/>
      <w:szCs w:val="21"/>
    </w:rPr>
  </w:style>
  <w:style w:type="paragraph" w:customStyle="1" w:styleId="lh-1">
    <w:name w:val="lh-概述1级标题"/>
    <w:next w:val="a"/>
    <w:link w:val="lh-1Char0"/>
    <w:qFormat/>
    <w:rsid w:val="003020FB"/>
    <w:pPr>
      <w:keepNext/>
      <w:numPr>
        <w:numId w:val="8"/>
      </w:numPr>
      <w:spacing w:line="360" w:lineRule="auto"/>
      <w:outlineLvl w:val="1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1Char0">
    <w:name w:val="lh-概述1级标题 Char"/>
    <w:basedOn w:val="a0"/>
    <w:link w:val="lh-1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2">
    <w:name w:val="lh-概述2级标题"/>
    <w:next w:val="a"/>
    <w:link w:val="lh-2Char"/>
    <w:qFormat/>
    <w:rsid w:val="003020FB"/>
    <w:pPr>
      <w:numPr>
        <w:ilvl w:val="1"/>
        <w:numId w:val="8"/>
      </w:numPr>
      <w:spacing w:line="360" w:lineRule="auto"/>
      <w:outlineLvl w:val="2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2Char">
    <w:name w:val="lh-概述2级标题 Char"/>
    <w:basedOn w:val="a0"/>
    <w:link w:val="lh-2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0">
    <w:name w:val="lh-概述标题"/>
    <w:next w:val="a"/>
    <w:link w:val="lh-Char0"/>
    <w:qFormat/>
    <w:rsid w:val="003020FB"/>
    <w:pPr>
      <w:pageBreakBefore/>
      <w:spacing w:line="480" w:lineRule="auto"/>
      <w:jc w:val="center"/>
      <w:outlineLvl w:val="0"/>
    </w:pPr>
    <w:rPr>
      <w:rFonts w:ascii="Times New Roman" w:eastAsia="黑体" w:hAnsi="Times New Roman"/>
      <w:bCs/>
      <w:snapToGrid w:val="0"/>
      <w:kern w:val="44"/>
      <w:sz w:val="30"/>
      <w:szCs w:val="44"/>
    </w:rPr>
  </w:style>
  <w:style w:type="character" w:customStyle="1" w:styleId="lh-Char0">
    <w:name w:val="lh-概述标题 Char"/>
    <w:basedOn w:val="a0"/>
    <w:link w:val="lh-0"/>
    <w:rsid w:val="003020FB"/>
    <w:rPr>
      <w:rFonts w:ascii="Times New Roman" w:eastAsia="黑体" w:hAnsi="Times New Roman"/>
      <w:bCs/>
      <w:snapToGrid w:val="0"/>
      <w:kern w:val="44"/>
      <w:sz w:val="30"/>
      <w:szCs w:val="44"/>
    </w:rPr>
  </w:style>
  <w:style w:type="paragraph" w:customStyle="1" w:styleId="lh--">
    <w:name w:val="lh-图题-报告书概述"/>
    <w:next w:val="a"/>
    <w:link w:val="lh--Char2"/>
    <w:qFormat/>
    <w:rsid w:val="003020FB"/>
    <w:pPr>
      <w:numPr>
        <w:numId w:val="9"/>
      </w:numPr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2">
    <w:name w:val="lh-图题-报告书概述 Char"/>
    <w:basedOn w:val="a0"/>
    <w:link w:val="lh-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2">
    <w:name w:val="lh-图题-报告书正文"/>
    <w:next w:val="a"/>
    <w:link w:val="lh--Char3"/>
    <w:qFormat/>
    <w:rsid w:val="003020FB"/>
    <w:pPr>
      <w:numPr>
        <w:ilvl w:val="5"/>
        <w:numId w:val="10"/>
      </w:numPr>
      <w:spacing w:line="360" w:lineRule="auto"/>
      <w:jc w:val="center"/>
    </w:pPr>
    <w:rPr>
      <w:rFonts w:ascii="Times New Roman" w:eastAsia="宋体" w:hAnsi="Times New Roman"/>
      <w:kern w:val="0"/>
      <w:sz w:val="24"/>
      <w:szCs w:val="21"/>
    </w:rPr>
  </w:style>
  <w:style w:type="character" w:customStyle="1" w:styleId="lh--Char3">
    <w:name w:val="lh-图题-报告书正文 Char"/>
    <w:basedOn w:val="a0"/>
    <w:link w:val="lh--2"/>
    <w:rsid w:val="003020FB"/>
    <w:rPr>
      <w:rFonts w:ascii="Times New Roman" w:eastAsia="宋体" w:hAnsi="Times New Roman"/>
      <w:kern w:val="0"/>
      <w:sz w:val="24"/>
      <w:szCs w:val="21"/>
    </w:rPr>
  </w:style>
  <w:style w:type="paragraph" w:customStyle="1" w:styleId="lh--4">
    <w:name w:val="lh-正文-报告书"/>
    <w:qFormat/>
    <w:rsid w:val="003020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napToGrid w:val="0"/>
      <w:kern w:val="0"/>
      <w:sz w:val="24"/>
      <w:szCs w:val="21"/>
      <w:lang w:val="en-GB"/>
    </w:rPr>
  </w:style>
  <w:style w:type="character" w:customStyle="1" w:styleId="10">
    <w:name w:val="标题 1 字符"/>
    <w:aliases w:val="表内大标题 字符,标题 1-fl 字符,lh-1级标题-报告书 字符"/>
    <w:basedOn w:val="a0"/>
    <w:link w:val="1"/>
    <w:rsid w:val="003020FB"/>
    <w:rPr>
      <w:rFonts w:ascii="Times New Roman" w:eastAsia="宋体" w:hAnsi="Times New Roman"/>
      <w:b/>
      <w:bCs/>
      <w:snapToGrid w:val="0"/>
      <w:kern w:val="0"/>
      <w:sz w:val="28"/>
      <w:szCs w:val="44"/>
    </w:rPr>
  </w:style>
  <w:style w:type="character" w:customStyle="1" w:styleId="20">
    <w:name w:val="标题 2 字符"/>
    <w:aliases w:val="lh-1级标题-报告表 字符,标题 2-fl 字符"/>
    <w:basedOn w:val="a0"/>
    <w:link w:val="2"/>
    <w:rsid w:val="003020FB"/>
    <w:rPr>
      <w:rFonts w:ascii="Times New Roman" w:eastAsia="黑体" w:hAnsi="Times New Roman" w:cstheme="majorBidi"/>
      <w:bCs/>
      <w:snapToGrid w:val="0"/>
      <w:kern w:val="0"/>
      <w:sz w:val="24"/>
      <w:szCs w:val="32"/>
    </w:rPr>
  </w:style>
  <w:style w:type="character" w:customStyle="1" w:styleId="30">
    <w:name w:val="标题 3 字符"/>
    <w:aliases w:val="lh-2级标题-报告表 字符,标题 3-fl 字符"/>
    <w:basedOn w:val="a0"/>
    <w:link w:val="3"/>
    <w:rsid w:val="003020FB"/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40">
    <w:name w:val="标题 4 字符"/>
    <w:aliases w:val="标题 4-fl 字符"/>
    <w:basedOn w:val="a0"/>
    <w:link w:val="4"/>
    <w:uiPriority w:val="9"/>
    <w:qFormat/>
    <w:rsid w:val="003020FB"/>
    <w:rPr>
      <w:rFonts w:ascii="Times New Roman" w:eastAsia="宋体" w:hAnsi="Times New Roman" w:cstheme="majorBidi"/>
      <w:bCs/>
      <w:snapToGrid w:val="0"/>
      <w:kern w:val="0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E5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6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0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6D0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6D0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ChiDao</dc:creator>
  <cp:keywords/>
  <dc:description/>
  <cp:lastModifiedBy>Mayanyan</cp:lastModifiedBy>
  <cp:revision>10</cp:revision>
  <dcterms:created xsi:type="dcterms:W3CDTF">2021-03-09T07:07:00Z</dcterms:created>
  <dcterms:modified xsi:type="dcterms:W3CDTF">2024-11-12T06:16:00Z</dcterms:modified>
</cp:coreProperties>
</file>